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  <w:t>湖北人众人力资源有限公司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/>
          <w:sz w:val="15"/>
          <w:szCs w:val="1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  <w:t>应聘登记表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应聘单位：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应聘岗位：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</w:p>
    <w:p>
      <w:pPr>
        <w:rPr>
          <w:rFonts w:hint="default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填表时间：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联系方式：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</w:t>
      </w:r>
    </w:p>
    <w:tbl>
      <w:tblPr>
        <w:tblStyle w:val="5"/>
        <w:tblpPr w:leftFromText="180" w:rightFromText="180" w:vertAnchor="text" w:horzAnchor="page" w:tblpX="998" w:tblpY="313"/>
        <w:tblOverlap w:val="never"/>
        <w:tblW w:w="10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455"/>
        <w:gridCol w:w="1287"/>
        <w:gridCol w:w="1029"/>
        <w:gridCol w:w="1536"/>
        <w:gridCol w:w="1965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（附照片）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婚否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身份证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号码</w:t>
            </w:r>
          </w:p>
        </w:tc>
        <w:tc>
          <w:tcPr>
            <w:tcW w:w="377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资格证/职称</w:t>
            </w:r>
          </w:p>
        </w:tc>
        <w:tc>
          <w:tcPr>
            <w:tcW w:w="349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8805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教育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经历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0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全日制</w:t>
            </w:r>
          </w:p>
        </w:tc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9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05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8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奖惩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情况</w:t>
            </w:r>
          </w:p>
        </w:tc>
        <w:tc>
          <w:tcPr>
            <w:tcW w:w="8805" w:type="dxa"/>
            <w:gridSpan w:val="6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家庭主要成员及其社会关系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所属关系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6" w:hRule="atLeast"/>
        </w:trPr>
        <w:tc>
          <w:tcPr>
            <w:tcW w:w="10080" w:type="dxa"/>
            <w:gridSpan w:val="7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个人申明：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本人承诺所提供的一切信息、资料真实有效，我已仔细阅读《湖北人众人力资源有限公司招聘公告》等相关材料，清楚并理解其内容。在此我郑重承诺：一、自觉遵守本次招聘工作的有关规定；二、真实、准确地提供本人个人信息、证明资料、证件等相关材料；三、认真履行报考人员的各项义务；四、遵守报名、审核、面试、试用等工作纪律，服从招聘方工作安排，不舞弊或协助他人舞弊；五、对违反以上承诺所造成的后果，本人自愿承担相应责任。</w:t>
            </w:r>
          </w:p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6480" w:firstLineChars="27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填表人：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年     月     日</w:t>
            </w:r>
          </w:p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注：请严格按要求填写，勿随意调整表格样式。</w:t>
      </w:r>
    </w:p>
    <w:sectPr>
      <w:headerReference r:id="rId3" w:type="default"/>
      <w:pgSz w:w="11906" w:h="16838"/>
      <w:pgMar w:top="1106" w:right="1803" w:bottom="1106" w:left="1803" w:header="964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thinThickMediumGap" w:color="auto" w:sz="18" w:space="1"/>
      </w:pBdr>
    </w:pPr>
    <w:r>
      <w:rPr>
        <w:rFonts w:hint="eastAsia" w:eastAsia="宋体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20320</wp:posOffset>
          </wp:positionH>
          <wp:positionV relativeFrom="paragraph">
            <wp:posOffset>-142240</wp:posOffset>
          </wp:positionV>
          <wp:extent cx="1446530" cy="260350"/>
          <wp:effectExtent l="0" t="0" r="1270" b="6350"/>
          <wp:wrapNone/>
          <wp:docPr id="1" name="图片 1" descr="人众人力资源0304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人众人力资源0304-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46530" cy="260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70F06"/>
    <w:rsid w:val="00586FEC"/>
    <w:rsid w:val="012C2953"/>
    <w:rsid w:val="014D4677"/>
    <w:rsid w:val="01761E20"/>
    <w:rsid w:val="0183453D"/>
    <w:rsid w:val="03921C67"/>
    <w:rsid w:val="049820AD"/>
    <w:rsid w:val="05300538"/>
    <w:rsid w:val="0619721E"/>
    <w:rsid w:val="0993249A"/>
    <w:rsid w:val="09E3201C"/>
    <w:rsid w:val="09F2225F"/>
    <w:rsid w:val="0A486323"/>
    <w:rsid w:val="0AF52007"/>
    <w:rsid w:val="0B4D3BF1"/>
    <w:rsid w:val="0CB8153E"/>
    <w:rsid w:val="0F3D2C7A"/>
    <w:rsid w:val="0F4470B9"/>
    <w:rsid w:val="0FC87CEA"/>
    <w:rsid w:val="10CD1330"/>
    <w:rsid w:val="11687668"/>
    <w:rsid w:val="11C72224"/>
    <w:rsid w:val="1283439D"/>
    <w:rsid w:val="14E37374"/>
    <w:rsid w:val="156F0C08"/>
    <w:rsid w:val="15E45152"/>
    <w:rsid w:val="16E178E4"/>
    <w:rsid w:val="176F3141"/>
    <w:rsid w:val="19AF7F4C"/>
    <w:rsid w:val="1A5A3C35"/>
    <w:rsid w:val="1A7B1DFD"/>
    <w:rsid w:val="1CD001DE"/>
    <w:rsid w:val="1CDA72AF"/>
    <w:rsid w:val="206E043A"/>
    <w:rsid w:val="21366A7E"/>
    <w:rsid w:val="21613AFB"/>
    <w:rsid w:val="234C2589"/>
    <w:rsid w:val="243454F7"/>
    <w:rsid w:val="24CF2743"/>
    <w:rsid w:val="25AB17E9"/>
    <w:rsid w:val="26B26BA7"/>
    <w:rsid w:val="27361586"/>
    <w:rsid w:val="2789284E"/>
    <w:rsid w:val="27E234BC"/>
    <w:rsid w:val="2BBE7D9C"/>
    <w:rsid w:val="2E0C1292"/>
    <w:rsid w:val="31EA3699"/>
    <w:rsid w:val="32951856"/>
    <w:rsid w:val="32A7158A"/>
    <w:rsid w:val="33B57CD6"/>
    <w:rsid w:val="39F01A68"/>
    <w:rsid w:val="3AF86E26"/>
    <w:rsid w:val="3D232155"/>
    <w:rsid w:val="3D785FFC"/>
    <w:rsid w:val="405A5E8D"/>
    <w:rsid w:val="42044303"/>
    <w:rsid w:val="42164036"/>
    <w:rsid w:val="42B37AD7"/>
    <w:rsid w:val="438C2802"/>
    <w:rsid w:val="447E4A55"/>
    <w:rsid w:val="46FC7C9E"/>
    <w:rsid w:val="476A2E5A"/>
    <w:rsid w:val="488F56D4"/>
    <w:rsid w:val="4DBC3CE3"/>
    <w:rsid w:val="4E376811"/>
    <w:rsid w:val="4E524648"/>
    <w:rsid w:val="4FFA4F97"/>
    <w:rsid w:val="51986815"/>
    <w:rsid w:val="52287B99"/>
    <w:rsid w:val="531E0F9C"/>
    <w:rsid w:val="54880DC3"/>
    <w:rsid w:val="56600EF5"/>
    <w:rsid w:val="5721105B"/>
    <w:rsid w:val="575C22D4"/>
    <w:rsid w:val="58C6010C"/>
    <w:rsid w:val="58F46A27"/>
    <w:rsid w:val="592A069B"/>
    <w:rsid w:val="5C757E7F"/>
    <w:rsid w:val="5D9A3915"/>
    <w:rsid w:val="5DA622BA"/>
    <w:rsid w:val="5E451AD3"/>
    <w:rsid w:val="5E453881"/>
    <w:rsid w:val="61EF2482"/>
    <w:rsid w:val="62A0377C"/>
    <w:rsid w:val="63B061A3"/>
    <w:rsid w:val="64122457"/>
    <w:rsid w:val="6457430E"/>
    <w:rsid w:val="649C61C5"/>
    <w:rsid w:val="68770F06"/>
    <w:rsid w:val="697D65C5"/>
    <w:rsid w:val="6BA72282"/>
    <w:rsid w:val="6EA6036C"/>
    <w:rsid w:val="6ECE341F"/>
    <w:rsid w:val="6F277E99"/>
    <w:rsid w:val="70253512"/>
    <w:rsid w:val="73027B3B"/>
    <w:rsid w:val="7386251A"/>
    <w:rsid w:val="751678CE"/>
    <w:rsid w:val="755503F6"/>
    <w:rsid w:val="77D5581E"/>
    <w:rsid w:val="78DD2BDC"/>
    <w:rsid w:val="7C32323F"/>
    <w:rsid w:val="7D910439"/>
    <w:rsid w:val="7E663674"/>
    <w:rsid w:val="7EBB576E"/>
    <w:rsid w:val="7F3E014D"/>
    <w:rsid w:val="7F480FCB"/>
    <w:rsid w:val="7F9A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2020-08-05T02:54:00Z</dcterms:created>
  <dc:creator>L---</dc:creator>
  <cp:lastModifiedBy>bo</cp:lastModifiedBy>
  <dcterms:modified xsi:type="dcterms:W3CDTF">2022-09-02T05:14:53Z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D4522BFFA2884C61B55A3666B3E5E924</vt:lpwstr>
  </property>
</Properties>
</file>