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71DD"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03319AA3">
      <w:pPr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资格复审情况表</w:t>
      </w:r>
    </w:p>
    <w:p w14:paraId="3B80EA0E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招聘单位：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87"/>
        <w:gridCol w:w="874"/>
        <w:gridCol w:w="2266"/>
        <w:gridCol w:w="867"/>
        <w:gridCol w:w="1675"/>
      </w:tblGrid>
      <w:tr w14:paraId="0FC4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58401518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887" w:type="dxa"/>
            <w:noWrap w:val="0"/>
            <w:vAlign w:val="top"/>
          </w:tcPr>
          <w:p w14:paraId="26A3D53C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BBA6A2D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</w:t>
            </w:r>
          </w:p>
          <w:p w14:paraId="5A611621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证号</w:t>
            </w:r>
          </w:p>
        </w:tc>
        <w:tc>
          <w:tcPr>
            <w:tcW w:w="2266" w:type="dxa"/>
            <w:noWrap w:val="0"/>
            <w:vAlign w:val="top"/>
          </w:tcPr>
          <w:p w14:paraId="74ED0E65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E05A053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准考</w:t>
            </w:r>
          </w:p>
          <w:p w14:paraId="1D08500F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证号</w:t>
            </w:r>
          </w:p>
        </w:tc>
        <w:tc>
          <w:tcPr>
            <w:tcW w:w="1675" w:type="dxa"/>
            <w:noWrap w:val="0"/>
            <w:vAlign w:val="top"/>
          </w:tcPr>
          <w:p w14:paraId="438AF68A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453B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6B2ED0D0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岗位</w:t>
            </w:r>
          </w:p>
          <w:p w14:paraId="2C09811D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1887" w:type="dxa"/>
            <w:noWrap w:val="0"/>
            <w:vAlign w:val="top"/>
          </w:tcPr>
          <w:p w14:paraId="66C13AC2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16018A2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岗位</w:t>
            </w:r>
          </w:p>
          <w:p w14:paraId="69A94D97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类型</w:t>
            </w:r>
          </w:p>
        </w:tc>
        <w:tc>
          <w:tcPr>
            <w:tcW w:w="2266" w:type="dxa"/>
            <w:noWrap w:val="0"/>
            <w:vAlign w:val="top"/>
          </w:tcPr>
          <w:p w14:paraId="1B637A73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管理岗</w:t>
            </w:r>
          </w:p>
          <w:p w14:paraId="5FAA0A4C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专业技术岗</w:t>
            </w:r>
          </w:p>
        </w:tc>
        <w:tc>
          <w:tcPr>
            <w:tcW w:w="867" w:type="dxa"/>
            <w:noWrap w:val="0"/>
            <w:vAlign w:val="center"/>
          </w:tcPr>
          <w:p w14:paraId="142429E7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岗位</w:t>
            </w:r>
          </w:p>
          <w:p w14:paraId="40565397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代码</w:t>
            </w:r>
          </w:p>
        </w:tc>
        <w:tc>
          <w:tcPr>
            <w:tcW w:w="1675" w:type="dxa"/>
            <w:noWrap w:val="0"/>
            <w:vAlign w:val="top"/>
          </w:tcPr>
          <w:p w14:paraId="46DC4D61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C28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5C880B22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岗位</w:t>
            </w:r>
          </w:p>
          <w:p w14:paraId="7CE7A1A5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条件</w:t>
            </w:r>
          </w:p>
        </w:tc>
        <w:tc>
          <w:tcPr>
            <w:tcW w:w="7569" w:type="dxa"/>
            <w:gridSpan w:val="5"/>
            <w:noWrap w:val="0"/>
            <w:vAlign w:val="top"/>
          </w:tcPr>
          <w:p w14:paraId="6ED71550">
            <w:pPr>
              <w:spacing w:line="34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1.学历：            2.教师资格证：            3年龄：        </w:t>
            </w:r>
          </w:p>
          <w:p w14:paraId="6FB5F60D">
            <w:pPr>
              <w:spacing w:line="34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4.考生身份（</w:t>
            </w:r>
            <w:r>
              <w:rPr>
                <w:rFonts w:hint="eastAsia" w:ascii="Times New Roman" w:hAnsi="Times New Roman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应届    </w:t>
            </w:r>
            <w:r>
              <w:rPr>
                <w:rFonts w:hint="eastAsia" w:ascii="Times New Roman" w:hAnsi="Times New Roman" w:cs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历届）</w:t>
            </w:r>
          </w:p>
          <w:p w14:paraId="73084DD5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5.相关专业</w:t>
            </w:r>
            <w:r>
              <w:rPr>
                <w:rFonts w:hint="eastAsia"/>
                <w:sz w:val="24"/>
                <w:lang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学科代码：</w:t>
            </w:r>
          </w:p>
          <w:p w14:paraId="02272F63">
            <w:pPr>
              <w:spacing w:line="34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6.能胜任初高中“六年一贯制”教学（服从学校分配）。</w:t>
            </w:r>
          </w:p>
        </w:tc>
      </w:tr>
      <w:tr w14:paraId="2646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50EF4269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应聘</w:t>
            </w:r>
          </w:p>
          <w:p w14:paraId="28FE9AB4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人员</w:t>
            </w:r>
          </w:p>
          <w:p w14:paraId="45A20FBB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提供</w:t>
            </w:r>
          </w:p>
          <w:p w14:paraId="3B5FBBDD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审查</w:t>
            </w:r>
          </w:p>
          <w:p w14:paraId="45C74266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材料</w:t>
            </w:r>
          </w:p>
        </w:tc>
        <w:tc>
          <w:tcPr>
            <w:tcW w:w="7569" w:type="dxa"/>
            <w:gridSpan w:val="5"/>
            <w:noWrap w:val="0"/>
            <w:vAlign w:val="top"/>
          </w:tcPr>
          <w:p w14:paraId="0EF602F9">
            <w:pPr>
              <w:spacing w:line="34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□1.《资格复审情况表》原件1份（附件1）；</w:t>
            </w:r>
          </w:p>
          <w:p w14:paraId="31C5A4A3">
            <w:pPr>
              <w:spacing w:line="34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□2.笔试准考证原件及复印件1份；</w:t>
            </w:r>
          </w:p>
          <w:p w14:paraId="10DC6EA1">
            <w:pPr>
              <w:spacing w:line="34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□3.本人有效居民身份证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或社保卡</w:t>
            </w:r>
            <w:r>
              <w:rPr>
                <w:rFonts w:hint="eastAsia" w:ascii="Times New Roman" w:hAnsi="Times New Roman" w:cs="宋体"/>
                <w:sz w:val="24"/>
              </w:rPr>
              <w:t>原件及复印件1份；</w:t>
            </w:r>
          </w:p>
          <w:p w14:paraId="64927390">
            <w:pPr>
              <w:spacing w:line="34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□4.本人毕业证书和学位证原件及复印件1份；学信网电子注册备案表1份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、中国学位与研究生教育信息网《学位认证报告》或《学位证书查询结果》</w:t>
            </w:r>
            <w:r>
              <w:rPr>
                <w:rFonts w:hint="eastAsia" w:ascii="Times New Roman" w:hAnsi="Times New Roman" w:cs="宋体"/>
                <w:sz w:val="24"/>
              </w:rPr>
              <w:t>（202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届毕业生如暂未取得毕业证，须提供就业推荐表1份和有效期内《教育部学籍在线验证报告》1份）；</w:t>
            </w:r>
          </w:p>
          <w:p w14:paraId="4FBFC968">
            <w:pPr>
              <w:spacing w:line="34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□5.对应学科高级中学教师资格证原件及复印件1份或承诺书（附件2）；</w:t>
            </w:r>
          </w:p>
          <w:p w14:paraId="2625DAD3">
            <w:pPr>
              <w:spacing w:line="34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□6.诚信报考承诺书（附件3）；</w:t>
            </w:r>
          </w:p>
          <w:p w14:paraId="40349768">
            <w:pPr>
              <w:spacing w:line="34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□7.本人近期一寸彩照2张；</w:t>
            </w:r>
          </w:p>
          <w:p w14:paraId="508437F1">
            <w:pPr>
              <w:spacing w:line="34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□8.其他材料（相应考生提供）</w:t>
            </w:r>
            <w:r>
              <w:rPr>
                <w:rFonts w:hint="eastAsia" w:ascii="Times New Roman" w:hAnsi="Times New Roman" w:cs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。</w:t>
            </w:r>
          </w:p>
        </w:tc>
      </w:tr>
      <w:tr w14:paraId="22F7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42638227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审查</w:t>
            </w:r>
          </w:p>
          <w:p w14:paraId="767A7B47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7569" w:type="dxa"/>
            <w:gridSpan w:val="5"/>
            <w:noWrap w:val="0"/>
            <w:vAlign w:val="top"/>
          </w:tcPr>
          <w:p w14:paraId="546E21D4">
            <w:pPr>
              <w:spacing w:line="3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59FE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76711550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是否</w:t>
            </w:r>
          </w:p>
          <w:p w14:paraId="04548BEF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通过</w:t>
            </w:r>
          </w:p>
        </w:tc>
        <w:tc>
          <w:tcPr>
            <w:tcW w:w="7569" w:type="dxa"/>
            <w:gridSpan w:val="5"/>
            <w:noWrap w:val="0"/>
            <w:vAlign w:val="center"/>
          </w:tcPr>
          <w:p w14:paraId="2432123B">
            <w:pPr>
              <w:spacing w:line="340" w:lineRule="exact"/>
              <w:ind w:firstLine="1120" w:firstLineChars="4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审查人签名：                  年    月    日</w:t>
            </w:r>
          </w:p>
        </w:tc>
      </w:tr>
      <w:tr w14:paraId="14E1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4F95230A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复审</w:t>
            </w:r>
          </w:p>
          <w:p w14:paraId="72504439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7569" w:type="dxa"/>
            <w:gridSpan w:val="5"/>
            <w:noWrap w:val="0"/>
            <w:vAlign w:val="center"/>
          </w:tcPr>
          <w:p w14:paraId="1AA33833">
            <w:pPr>
              <w:spacing w:line="340" w:lineRule="exact"/>
              <w:ind w:firstLine="1120" w:firstLineChars="400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复审人签名：                  年    月    日</w:t>
            </w:r>
          </w:p>
        </w:tc>
      </w:tr>
      <w:tr w14:paraId="7C94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1F546434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审查</w:t>
            </w:r>
          </w:p>
          <w:p w14:paraId="0E0C0FDC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7569" w:type="dxa"/>
            <w:gridSpan w:val="5"/>
            <w:noWrap w:val="0"/>
            <w:vAlign w:val="center"/>
          </w:tcPr>
          <w:p w14:paraId="6CEEA482">
            <w:pPr>
              <w:spacing w:line="340" w:lineRule="exact"/>
              <w:ind w:firstLine="1120" w:firstLineChars="400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审查人签名：                  年    月    日</w:t>
            </w:r>
          </w:p>
        </w:tc>
      </w:tr>
      <w:tr w14:paraId="70B9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3" w:type="dxa"/>
            <w:noWrap w:val="0"/>
            <w:vAlign w:val="center"/>
          </w:tcPr>
          <w:p w14:paraId="36A02948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确认</w:t>
            </w:r>
          </w:p>
          <w:p w14:paraId="5D1D918B">
            <w:pPr>
              <w:spacing w:line="34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结果</w:t>
            </w:r>
          </w:p>
        </w:tc>
        <w:tc>
          <w:tcPr>
            <w:tcW w:w="7569" w:type="dxa"/>
            <w:gridSpan w:val="5"/>
            <w:noWrap w:val="0"/>
            <w:vAlign w:val="center"/>
          </w:tcPr>
          <w:p w14:paraId="188FCD7E">
            <w:pPr>
              <w:spacing w:line="340" w:lineRule="exact"/>
              <w:ind w:firstLine="840" w:firstLineChars="300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应聘人员签名：                  年    月    日</w:t>
            </w:r>
          </w:p>
        </w:tc>
      </w:tr>
    </w:tbl>
    <w:p w14:paraId="4C773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2RmNTczMDJkNjQxNzUxNzNmYTJhMGM0MDY3NGIifQ=="/>
  </w:docVars>
  <w:rsids>
    <w:rsidRoot w:val="5D963EDA"/>
    <w:rsid w:val="30D17083"/>
    <w:rsid w:val="5D96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448</Characters>
  <Lines>0</Lines>
  <Paragraphs>0</Paragraphs>
  <TotalTime>0</TotalTime>
  <ScaleCrop>false</ScaleCrop>
  <LinksUpToDate>false</LinksUpToDate>
  <CharactersWithSpaces>616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2024-06-24T06:47:00Z</dcterms:created>
  <dc:creator>如此，安好。</dc:creator>
  <cp:lastModifiedBy>如此，安好。</cp:lastModifiedBy>
  <dcterms:modified xsi:type="dcterms:W3CDTF">2024-06-24T13:38:45Z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11766954740D43C2B51B41EB7C2419C2_11</vt:lpwstr>
  </property>
</Properties>
</file>