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345" w:tblpY="1398"/>
        <w:tblOverlap w:val="never"/>
        <w:tblW w:w="951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39"/>
        <w:gridCol w:w="1201"/>
        <w:gridCol w:w="1470"/>
        <w:gridCol w:w="810"/>
        <w:gridCol w:w="465"/>
        <w:gridCol w:w="615"/>
        <w:gridCol w:w="441"/>
        <w:gridCol w:w="564"/>
        <w:gridCol w:w="1905"/>
      </w:tblGrid>
      <w:tr w14:paraId="7B09BED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9510" w:type="dxa"/>
            <w:gridSpan w:val="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9F3C7">
            <w:pPr>
              <w:pStyle w:val="5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宋体" w:hAnsi="宋体" w:cs="宋体"/>
                <w:b/>
                <w:color w:val="auto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32"/>
                <w:szCs w:val="32"/>
              </w:rPr>
              <w:t>淮南市直机关幼儿园潘集分园2024年秋季服务岗教师申报表</w:t>
            </w:r>
          </w:p>
        </w:tc>
      </w:tr>
      <w:tr w14:paraId="23EBAB0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</w:trPr>
        <w:tc>
          <w:tcPr>
            <w:tcW w:w="20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52B19"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2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DE8CBE"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DF3005"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身份证号码</w:t>
            </w:r>
          </w:p>
        </w:tc>
        <w:tc>
          <w:tcPr>
            <w:tcW w:w="289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142C2"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905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830D2"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微软雅黑"/>
                <w:color w:val="auto"/>
                <w:kern w:val="0"/>
                <w:sz w:val="24"/>
              </w:rPr>
              <w:t>二寸</w:t>
            </w:r>
          </w:p>
          <w:p w14:paraId="33B5457A"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微软雅黑"/>
                <w:color w:val="auto"/>
                <w:kern w:val="0"/>
                <w:sz w:val="24"/>
              </w:rPr>
              <w:t>照片</w:t>
            </w:r>
          </w:p>
        </w:tc>
      </w:tr>
      <w:tr w14:paraId="03ACE04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D94B7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1EA261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FFDB9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1B683C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9B31D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政治  面貌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C5067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905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 w14:paraId="4BBD3590">
            <w:pPr>
              <w:widowControl/>
              <w:jc w:val="left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</w:tr>
      <w:tr w14:paraId="38FCEB9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6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55A4C8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出生日期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D87231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0FC45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7C3A86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95BC3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D4B35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905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 w14:paraId="4B48C049">
            <w:pPr>
              <w:widowControl/>
              <w:jc w:val="left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</w:tr>
      <w:tr w14:paraId="68BBB0D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5C70C2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毕业时间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BA1EB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4E0A17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专业</w:t>
            </w:r>
          </w:p>
        </w:tc>
        <w:tc>
          <w:tcPr>
            <w:tcW w:w="28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6B3118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905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8DC8D6">
            <w:pPr>
              <w:widowControl/>
              <w:jc w:val="left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</w:tr>
      <w:tr w14:paraId="0F6DF6D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1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0959B2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毕业院校</w:t>
            </w:r>
          </w:p>
        </w:tc>
        <w:tc>
          <w:tcPr>
            <w:tcW w:w="26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7E9EC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088298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资格证书　</w:t>
            </w:r>
          </w:p>
        </w:tc>
        <w:tc>
          <w:tcPr>
            <w:tcW w:w="35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74748">
            <w:pPr>
              <w:widowControl/>
              <w:jc w:val="left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</w:tr>
      <w:tr w14:paraId="42DE56B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83DD16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通讯地址</w:t>
            </w:r>
          </w:p>
        </w:tc>
        <w:tc>
          <w:tcPr>
            <w:tcW w:w="394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05CD0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1C608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邮政  编码</w:t>
            </w: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E4A019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</w:tr>
      <w:tr w14:paraId="1F988E7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7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A9094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现户口所在地</w:t>
            </w:r>
          </w:p>
        </w:tc>
        <w:tc>
          <w:tcPr>
            <w:tcW w:w="394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87C0C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DE577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联系  电话</w:t>
            </w: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6F1CD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　</w:t>
            </w:r>
          </w:p>
        </w:tc>
      </w:tr>
      <w:tr w14:paraId="2BFCF70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F2CDB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申报岗位</w:t>
            </w:r>
          </w:p>
        </w:tc>
        <w:tc>
          <w:tcPr>
            <w:tcW w:w="747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E74F91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　</w:t>
            </w:r>
          </w:p>
          <w:p w14:paraId="20B50063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</w:tr>
      <w:tr w14:paraId="685022D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7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49E67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获得荣誉</w:t>
            </w:r>
          </w:p>
          <w:p w14:paraId="51DEA149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和奖项</w:t>
            </w:r>
          </w:p>
        </w:tc>
        <w:tc>
          <w:tcPr>
            <w:tcW w:w="747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71375E"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微软雅黑"/>
                <w:color w:val="auto"/>
                <w:kern w:val="0"/>
                <w:szCs w:val="21"/>
              </w:rPr>
              <w:t> </w:t>
            </w:r>
          </w:p>
          <w:p w14:paraId="6C60D639"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微软雅黑"/>
                <w:color w:val="auto"/>
                <w:kern w:val="0"/>
                <w:szCs w:val="21"/>
              </w:rPr>
              <w:t> </w:t>
            </w:r>
          </w:p>
          <w:p w14:paraId="0124623B"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　</w:t>
            </w:r>
          </w:p>
        </w:tc>
      </w:tr>
      <w:tr w14:paraId="7051CAF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5758B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ascii="宋体" w:hAnsi="宋体"/>
                <w:color w:val="auto"/>
                <w:kern w:val="0"/>
                <w:sz w:val="24"/>
              </w:rPr>
              <w:t> </w:t>
            </w:r>
          </w:p>
          <w:p w14:paraId="1FD00BFA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个</w:t>
            </w:r>
          </w:p>
          <w:p w14:paraId="33211D2D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人</w:t>
            </w:r>
          </w:p>
          <w:p w14:paraId="6D38C6B3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简</w:t>
            </w:r>
          </w:p>
          <w:p w14:paraId="00F5C079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历</w:t>
            </w:r>
          </w:p>
        </w:tc>
        <w:tc>
          <w:tcPr>
            <w:tcW w:w="747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E0618D"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　</w:t>
            </w:r>
          </w:p>
          <w:p w14:paraId="4DA9AEFB"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微软雅黑"/>
                <w:color w:val="auto"/>
                <w:kern w:val="0"/>
                <w:szCs w:val="21"/>
              </w:rPr>
              <w:t> </w:t>
            </w:r>
          </w:p>
          <w:p w14:paraId="4DC66E86"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微软雅黑"/>
                <w:color w:val="auto"/>
                <w:kern w:val="0"/>
                <w:szCs w:val="21"/>
              </w:rPr>
              <w:t>  </w:t>
            </w:r>
          </w:p>
          <w:p w14:paraId="652BD631"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微软雅黑"/>
                <w:color w:val="auto"/>
                <w:kern w:val="0"/>
                <w:szCs w:val="21"/>
              </w:rPr>
              <w:t> </w:t>
            </w:r>
          </w:p>
          <w:p w14:paraId="681D4844"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微软雅黑"/>
                <w:color w:val="auto"/>
                <w:kern w:val="0"/>
                <w:szCs w:val="21"/>
              </w:rPr>
              <w:t> </w:t>
            </w:r>
          </w:p>
          <w:p w14:paraId="60C89E96">
            <w:pPr>
              <w:widowControl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微软雅黑"/>
                <w:color w:val="auto"/>
                <w:kern w:val="0"/>
                <w:szCs w:val="21"/>
              </w:rPr>
              <w:t> </w:t>
            </w:r>
          </w:p>
          <w:p w14:paraId="7EB12878">
            <w:pPr>
              <w:widowControl/>
              <w:textAlignment w:val="baseline"/>
              <w:rPr>
                <w:rFonts w:ascii="宋体" w:hAnsi="宋体"/>
                <w:color w:val="auto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微软雅黑"/>
                <w:color w:val="auto"/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color w:val="auto"/>
                <w:kern w:val="0"/>
                <w:szCs w:val="21"/>
              </w:rPr>
              <w:t>　</w:t>
            </w:r>
          </w:p>
          <w:p w14:paraId="26E75CDC"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</w:p>
        </w:tc>
      </w:tr>
      <w:tr w14:paraId="77EDFC6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0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FD67A8"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备 注</w:t>
            </w:r>
          </w:p>
        </w:tc>
        <w:tc>
          <w:tcPr>
            <w:tcW w:w="747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41EF48">
            <w:pPr>
              <w:widowControl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</w:p>
        </w:tc>
      </w:tr>
    </w:tbl>
    <w:p w14:paraId="1D19E7B9">
      <w:pPr>
        <w:widowControl/>
        <w:textAlignment w:val="baseline"/>
        <w:rPr>
          <w:rFonts w:ascii="宋体" w:hAnsi="宋体"/>
          <w:color w:val="auto"/>
          <w:kern w:val="0"/>
          <w:sz w:val="32"/>
          <w:szCs w:val="32"/>
        </w:rPr>
      </w:pPr>
    </w:p>
    <w:p w14:paraId="66760EDC">
      <w:pPr>
        <w:widowControl/>
        <w:textAlignment w:val="baseline"/>
        <w:rPr>
          <w:rFonts w:ascii="宋体" w:hAnsi="宋体"/>
          <w:color w:val="auto"/>
          <w:kern w:val="0"/>
          <w:sz w:val="32"/>
          <w:szCs w:val="32"/>
        </w:rPr>
      </w:pPr>
    </w:p>
    <w:p w14:paraId="070B2EE8">
      <w:pPr>
        <w:jc w:val="center"/>
        <w:textAlignment w:val="baseline"/>
        <w:rPr>
          <w:b/>
          <w:bCs/>
          <w:color w:val="auto"/>
          <w:sz w:val="40"/>
          <w:szCs w:val="48"/>
        </w:rPr>
      </w:pPr>
      <w:r>
        <w:rPr>
          <w:rFonts w:hint="eastAsia"/>
          <w:b/>
          <w:bCs/>
          <w:color w:val="auto"/>
          <w:sz w:val="40"/>
          <w:szCs w:val="48"/>
        </w:rPr>
        <w:t>诚信承诺书</w:t>
      </w:r>
    </w:p>
    <w:p w14:paraId="37208CE9">
      <w:pPr>
        <w:textAlignment w:val="baseline"/>
        <w:rPr>
          <w:color w:val="auto"/>
          <w:sz w:val="28"/>
          <w:szCs w:val="36"/>
        </w:rPr>
      </w:pPr>
      <w:r>
        <w:rPr>
          <w:rFonts w:hint="eastAsia"/>
          <w:color w:val="auto"/>
          <w:sz w:val="28"/>
          <w:szCs w:val="36"/>
        </w:rPr>
        <w:t xml:space="preserve"> </w:t>
      </w:r>
    </w:p>
    <w:p w14:paraId="4AC2EE84">
      <w:pPr>
        <w:pStyle w:val="5"/>
        <w:widowControl/>
        <w:spacing w:before="0" w:beforeAutospacing="0" w:after="0" w:afterAutospacing="0" w:line="480" w:lineRule="auto"/>
        <w:ind w:firstLine="560" w:firstLineChars="20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我已经仔细阅读了《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淮南市直机关幼儿园潘集分园2024年秋季公开招聘服务岗教师公告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》，清楚并理解其内容，符合报考条件。</w:t>
      </w:r>
    </w:p>
    <w:p w14:paraId="6CBCB599">
      <w:pPr>
        <w:pStyle w:val="5"/>
        <w:widowControl/>
        <w:spacing w:before="0" w:beforeAutospacing="0" w:after="0" w:afterAutospacing="0" w:line="480" w:lineRule="auto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拟报考</w:t>
      </w:r>
      <w:r>
        <w:rPr>
          <w:rFonts w:hint="eastAsia" w:ascii="宋体" w:hAnsi="宋体" w:eastAsia="宋体" w:cs="宋体"/>
          <w:color w:val="auto"/>
          <w:sz w:val="28"/>
          <w:szCs w:val="28"/>
          <w:u w:val="single" w:color="000000"/>
        </w:rPr>
        <w:t xml:space="preserve">（职位）                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 w14:paraId="0858E203">
      <w:pPr>
        <w:pStyle w:val="5"/>
        <w:widowControl/>
        <w:spacing w:before="0" w:beforeAutospacing="0" w:after="0" w:afterAutospacing="0" w:line="480" w:lineRule="auto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本人郑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8"/>
          <w:szCs w:val="28"/>
        </w:rPr>
        <w:t>重承诺：</w:t>
      </w:r>
    </w:p>
    <w:p w14:paraId="7A03C43E">
      <w:pPr>
        <w:pStyle w:val="5"/>
        <w:widowControl/>
        <w:spacing w:before="0" w:beforeAutospacing="0" w:after="0" w:afterAutospacing="0" w:line="480" w:lineRule="auto"/>
        <w:ind w:firstLine="560" w:firstLineChars="20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1.真实、准确地提供本人个人信息、证明资料、证件等相关材料；</w:t>
      </w:r>
    </w:p>
    <w:p w14:paraId="1B811571">
      <w:pPr>
        <w:pStyle w:val="5"/>
        <w:widowControl/>
        <w:spacing w:before="0" w:beforeAutospacing="0" w:after="0" w:afterAutospacing="0" w:line="480" w:lineRule="auto"/>
        <w:ind w:firstLine="560" w:firstLineChars="20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2.认真履行报考人员的各项义务，遵守考试纪律，服从考试安排，不舞弊或协助他人舞弊；</w:t>
      </w:r>
    </w:p>
    <w:p w14:paraId="04FF1C6A">
      <w:pPr>
        <w:pStyle w:val="5"/>
        <w:widowControl/>
        <w:spacing w:before="0" w:beforeAutospacing="0" w:after="0" w:afterAutospacing="0" w:line="480" w:lineRule="auto"/>
        <w:ind w:firstLine="560" w:firstLineChars="20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3.因客观或特殊情况，报名时无法提供所需的相关材料，如进入面试，将在面试前将所缺材料原件及复印件提交负责此次招考的机构验审。</w:t>
      </w:r>
    </w:p>
    <w:p w14:paraId="7BD80589">
      <w:pPr>
        <w:pStyle w:val="5"/>
        <w:widowControl/>
        <w:spacing w:before="0" w:beforeAutospacing="0" w:after="0" w:afterAutospacing="0" w:line="480" w:lineRule="auto"/>
        <w:ind w:firstLine="560" w:firstLineChars="200"/>
        <w:textAlignment w:val="baseline"/>
        <w:rPr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4.对违反以上承诺所造成的后果，本人自愿承担相应责任。</w:t>
      </w:r>
    </w:p>
    <w:p w14:paraId="588000DD">
      <w:pPr>
        <w:pStyle w:val="5"/>
        <w:widowControl/>
        <w:spacing w:before="0" w:beforeAutospacing="0" w:after="0" w:afterAutospacing="0" w:line="480" w:lineRule="auto"/>
        <w:ind w:left="360"/>
        <w:textAlignment w:val="baseline"/>
        <w:rPr>
          <w:color w:val="auto"/>
          <w:sz w:val="28"/>
          <w:szCs w:val="28"/>
        </w:rPr>
      </w:pPr>
    </w:p>
    <w:p w14:paraId="123E8948">
      <w:pPr>
        <w:pStyle w:val="5"/>
        <w:widowControl/>
        <w:spacing w:before="0" w:beforeAutospacing="0" w:after="0" w:afterAutospacing="0" w:line="480" w:lineRule="auto"/>
        <w:ind w:left="360"/>
        <w:textAlignment w:val="baseline"/>
        <w:rPr>
          <w:color w:val="auto"/>
          <w:sz w:val="28"/>
          <w:szCs w:val="28"/>
        </w:rPr>
      </w:pPr>
    </w:p>
    <w:p w14:paraId="7D07E31E">
      <w:pPr>
        <w:pStyle w:val="5"/>
        <w:widowControl/>
        <w:spacing w:before="0" w:beforeAutospacing="0" w:after="0" w:afterAutospacing="0" w:line="480" w:lineRule="auto"/>
        <w:ind w:left="360"/>
        <w:textAlignment w:val="baseline"/>
        <w:rPr>
          <w:color w:val="auto"/>
          <w:sz w:val="28"/>
          <w:szCs w:val="28"/>
        </w:rPr>
      </w:pPr>
    </w:p>
    <w:p w14:paraId="76AF28AC">
      <w:pPr>
        <w:pStyle w:val="5"/>
        <w:widowControl/>
        <w:spacing w:before="0" w:beforeAutospacing="0" w:after="0" w:afterAutospacing="0" w:line="480" w:lineRule="auto"/>
        <w:ind w:left="360"/>
        <w:textAlignment w:val="baseline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 xml:space="preserve">                            承诺人：</w:t>
      </w:r>
    </w:p>
    <w:p w14:paraId="5A1D875B">
      <w:pPr>
        <w:pStyle w:val="5"/>
        <w:widowControl/>
        <w:spacing w:before="0" w:beforeAutospacing="0" w:after="0" w:afterAutospacing="0" w:line="480" w:lineRule="auto"/>
        <w:ind w:left="360"/>
        <w:textAlignment w:val="baseline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 xml:space="preserve">                            日  期：</w:t>
      </w:r>
      <w:r>
        <w:rPr>
          <w:rFonts w:hint="eastAsia"/>
          <w:color w:val="auto"/>
          <w:sz w:val="28"/>
          <w:szCs w:val="28"/>
          <w:lang w:val="en-US" w:eastAsia="zh-CN"/>
        </w:rPr>
        <w:t xml:space="preserve">       </w:t>
      </w:r>
      <w:r>
        <w:rPr>
          <w:rFonts w:hint="eastAsia"/>
          <w:color w:val="auto"/>
          <w:sz w:val="28"/>
          <w:szCs w:val="28"/>
        </w:rPr>
        <w:t>年    月    日</w:t>
      </w:r>
    </w:p>
    <w:p w14:paraId="1950D487">
      <w:pPr>
        <w:pStyle w:val="5"/>
        <w:widowControl/>
        <w:spacing w:before="0" w:beforeAutospacing="0" w:after="0" w:afterAutospacing="0" w:line="480" w:lineRule="auto"/>
        <w:ind w:left="360"/>
        <w:textAlignment w:val="baseline"/>
        <w:rPr>
          <w:color w:val="auto"/>
          <w:sz w:val="28"/>
          <w:szCs w:val="28"/>
        </w:rPr>
      </w:pPr>
    </w:p>
    <w:p w14:paraId="128212F1">
      <w:pPr>
        <w:jc w:val="both"/>
        <w:textAlignment w:val="baseline"/>
        <w:rPr>
          <w:b/>
          <w:bCs/>
          <w:color w:val="auto"/>
          <w:sz w:val="36"/>
          <w:szCs w:val="44"/>
        </w:rPr>
      </w:pP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58B14F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25C4A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AyMWJiODA3ZDliMDRhYWY4NzM5MDM3ZDVhZTZkOGYifQ=="/>
  </w:docVars>
  <w:rsids>
    <w:rsidRoot w:val="00F0492E"/>
    <w:rsid w:val="003D5ECF"/>
    <w:rsid w:val="00515C5E"/>
    <w:rsid w:val="006D0186"/>
    <w:rsid w:val="006E43B4"/>
    <w:rsid w:val="00786C51"/>
    <w:rsid w:val="008D5E44"/>
    <w:rsid w:val="00B7258C"/>
    <w:rsid w:val="00BA44B6"/>
    <w:rsid w:val="00C23DDF"/>
    <w:rsid w:val="00F0492E"/>
    <w:rsid w:val="00FB7D38"/>
    <w:rsid w:val="018B1F4E"/>
    <w:rsid w:val="03F62DA4"/>
    <w:rsid w:val="06B774E4"/>
    <w:rsid w:val="0745474A"/>
    <w:rsid w:val="085207C5"/>
    <w:rsid w:val="087F211A"/>
    <w:rsid w:val="09E11FD5"/>
    <w:rsid w:val="09FD446C"/>
    <w:rsid w:val="0A285C81"/>
    <w:rsid w:val="0CF956B3"/>
    <w:rsid w:val="0E76520D"/>
    <w:rsid w:val="0EA004DC"/>
    <w:rsid w:val="0FD50659"/>
    <w:rsid w:val="0FF7E70A"/>
    <w:rsid w:val="10707288"/>
    <w:rsid w:val="10DD5A17"/>
    <w:rsid w:val="119D6F55"/>
    <w:rsid w:val="11D25EA6"/>
    <w:rsid w:val="129D03B5"/>
    <w:rsid w:val="15986C9E"/>
    <w:rsid w:val="16624829"/>
    <w:rsid w:val="166960DC"/>
    <w:rsid w:val="16C52FC3"/>
    <w:rsid w:val="18397D85"/>
    <w:rsid w:val="192F7912"/>
    <w:rsid w:val="19341F4D"/>
    <w:rsid w:val="199B1FCC"/>
    <w:rsid w:val="19FB2B0E"/>
    <w:rsid w:val="1A18186E"/>
    <w:rsid w:val="1A402B73"/>
    <w:rsid w:val="1AD77390"/>
    <w:rsid w:val="1BC524DF"/>
    <w:rsid w:val="1F633D79"/>
    <w:rsid w:val="1FD71884"/>
    <w:rsid w:val="21411A17"/>
    <w:rsid w:val="2211676D"/>
    <w:rsid w:val="22334C95"/>
    <w:rsid w:val="22723AE6"/>
    <w:rsid w:val="22E91FF7"/>
    <w:rsid w:val="25063F63"/>
    <w:rsid w:val="25735BDC"/>
    <w:rsid w:val="25EA1645"/>
    <w:rsid w:val="270D17D6"/>
    <w:rsid w:val="282F14F4"/>
    <w:rsid w:val="291D7FD5"/>
    <w:rsid w:val="2A9860B3"/>
    <w:rsid w:val="2AAB745B"/>
    <w:rsid w:val="2B466F31"/>
    <w:rsid w:val="2B9A1985"/>
    <w:rsid w:val="2C0A3A35"/>
    <w:rsid w:val="2D6329A9"/>
    <w:rsid w:val="2E0C4DEE"/>
    <w:rsid w:val="30731155"/>
    <w:rsid w:val="317A4BB5"/>
    <w:rsid w:val="32562ADC"/>
    <w:rsid w:val="335039CF"/>
    <w:rsid w:val="3387763A"/>
    <w:rsid w:val="33941B0E"/>
    <w:rsid w:val="35101668"/>
    <w:rsid w:val="35B454A6"/>
    <w:rsid w:val="35E76796"/>
    <w:rsid w:val="35F64B4D"/>
    <w:rsid w:val="37BB1474"/>
    <w:rsid w:val="383A56EF"/>
    <w:rsid w:val="38515D99"/>
    <w:rsid w:val="391D4354"/>
    <w:rsid w:val="3998791F"/>
    <w:rsid w:val="3BBD6958"/>
    <w:rsid w:val="3BD331B3"/>
    <w:rsid w:val="3C862210"/>
    <w:rsid w:val="3D42757F"/>
    <w:rsid w:val="3E0A3FA0"/>
    <w:rsid w:val="3ECC2947"/>
    <w:rsid w:val="3ECC6E1A"/>
    <w:rsid w:val="3F4FEDDF"/>
    <w:rsid w:val="405C3A6D"/>
    <w:rsid w:val="40691728"/>
    <w:rsid w:val="40EB656B"/>
    <w:rsid w:val="427229A9"/>
    <w:rsid w:val="43AD2310"/>
    <w:rsid w:val="43E062E2"/>
    <w:rsid w:val="440E34F1"/>
    <w:rsid w:val="4413082D"/>
    <w:rsid w:val="44A61023"/>
    <w:rsid w:val="44C77869"/>
    <w:rsid w:val="44CC6FE0"/>
    <w:rsid w:val="44EC5BA8"/>
    <w:rsid w:val="45FC271C"/>
    <w:rsid w:val="46556EDB"/>
    <w:rsid w:val="46F12C5C"/>
    <w:rsid w:val="47A619B8"/>
    <w:rsid w:val="47F15192"/>
    <w:rsid w:val="48712C28"/>
    <w:rsid w:val="4C1930A0"/>
    <w:rsid w:val="4CC0477C"/>
    <w:rsid w:val="4E1628E3"/>
    <w:rsid w:val="4E1A4EAE"/>
    <w:rsid w:val="4F4426F6"/>
    <w:rsid w:val="4F802282"/>
    <w:rsid w:val="4FED26FF"/>
    <w:rsid w:val="506A477C"/>
    <w:rsid w:val="51BD627C"/>
    <w:rsid w:val="51DD78B9"/>
    <w:rsid w:val="52AE59A7"/>
    <w:rsid w:val="52B85925"/>
    <w:rsid w:val="530A729F"/>
    <w:rsid w:val="53D07106"/>
    <w:rsid w:val="578A19EE"/>
    <w:rsid w:val="58C63C68"/>
    <w:rsid w:val="5D327B1E"/>
    <w:rsid w:val="5D7316AE"/>
    <w:rsid w:val="5D94520E"/>
    <w:rsid w:val="5F7C32D2"/>
    <w:rsid w:val="5FE24C25"/>
    <w:rsid w:val="5FE5402A"/>
    <w:rsid w:val="60DF6984"/>
    <w:rsid w:val="61500EBB"/>
    <w:rsid w:val="625A145C"/>
    <w:rsid w:val="626A5FAC"/>
    <w:rsid w:val="628C1A7E"/>
    <w:rsid w:val="63870498"/>
    <w:rsid w:val="653F7625"/>
    <w:rsid w:val="662326FA"/>
    <w:rsid w:val="66A82B4D"/>
    <w:rsid w:val="67824373"/>
    <w:rsid w:val="69E2611D"/>
    <w:rsid w:val="6A5D0D29"/>
    <w:rsid w:val="6C4305F4"/>
    <w:rsid w:val="6D3E59D7"/>
    <w:rsid w:val="6D575BCC"/>
    <w:rsid w:val="6E523232"/>
    <w:rsid w:val="70095C03"/>
    <w:rsid w:val="722872EA"/>
    <w:rsid w:val="72C00A26"/>
    <w:rsid w:val="73676460"/>
    <w:rsid w:val="737F2F3A"/>
    <w:rsid w:val="73A96E23"/>
    <w:rsid w:val="742D104E"/>
    <w:rsid w:val="744C72C0"/>
    <w:rsid w:val="74535EF6"/>
    <w:rsid w:val="75BE5F9B"/>
    <w:rsid w:val="76EE465E"/>
    <w:rsid w:val="77212C85"/>
    <w:rsid w:val="773A210B"/>
    <w:rsid w:val="773E0BD2"/>
    <w:rsid w:val="77BF7FA4"/>
    <w:rsid w:val="77C47C6B"/>
    <w:rsid w:val="77C90C27"/>
    <w:rsid w:val="788D0F14"/>
    <w:rsid w:val="78D627DD"/>
    <w:rsid w:val="79A656EE"/>
    <w:rsid w:val="7A3A3797"/>
    <w:rsid w:val="7B02692A"/>
    <w:rsid w:val="7B38234C"/>
    <w:rsid w:val="7D442AEB"/>
    <w:rsid w:val="7D665F50"/>
    <w:rsid w:val="7D7D62BF"/>
    <w:rsid w:val="7EAF0B77"/>
    <w:rsid w:val="8BF7E2E2"/>
    <w:rsid w:val="A3FE8B49"/>
    <w:rsid w:val="A5B2533D"/>
    <w:rsid w:val="B7ECD6B1"/>
    <w:rsid w:val="BEFFC05E"/>
    <w:rsid w:val="BFFC6B01"/>
    <w:rsid w:val="D7F8EBCC"/>
    <w:rsid w:val="DDEF3561"/>
    <w:rsid w:val="DFF7D0F9"/>
    <w:rsid w:val="EFE5677F"/>
    <w:rsid w:val="FADF68D9"/>
    <w:rsid w:val="FE6F05D2"/>
    <w:rsid w:val="FEFCC522"/>
    <w:rsid w:val="FFFBC81D"/>
    <w:rsid w:val="FFFFC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342</Words>
  <Characters>352</Characters>
  <Lines>36</Lines>
  <Paragraphs>10</Paragraphs>
  <TotalTime>0</TotalTime>
  <ScaleCrop>false</ScaleCrop>
  <LinksUpToDate>false</LinksUpToDate>
  <CharactersWithSpaces>480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2022-08-12T09:13:00Z</dcterms:created>
  <dc:creator>lenovo</dc:creator>
  <cp:lastModifiedBy>笑憨酣</cp:lastModifiedBy>
  <dcterms:modified xsi:type="dcterms:W3CDTF">2024-08-19T03:19:08Z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0CD8A6C7D7AB426AB1478D81E9C9D20C_13</vt:lpwstr>
  </property>
</Properties>
</file>