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1845A4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667000" cy="2667000"/>
            <wp:effectExtent l="0" t="0" r="10160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6AA4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2024-08-23T01:44:23Z</dcterms:created>
  <dc:creator>19219</dc:creator>
  <cp:lastModifiedBy>19219</cp:lastModifiedBy>
  <dcterms:modified xsi:type="dcterms:W3CDTF">2024-08-23T01:44:41Z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47FDA52416044213B48F3665E4FA72A1_12</vt:lpwstr>
  </property>
</Properties>
</file>