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BDEA8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53025" cy="6791325"/>
            <wp:effectExtent l="0" t="0" r="698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6791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4AB01C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1125" cy="7543800"/>
            <wp:effectExtent l="0" t="0" r="127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2FD3935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48300" cy="6858000"/>
            <wp:effectExtent l="0" t="0" r="3175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4FE4B11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6875" cy="7419975"/>
            <wp:effectExtent l="0" t="0" r="6985" b="698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7419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D2C1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2024-10-17T03:05:02Z</dcterms:created>
  <dc:creator>19219</dc:creator>
  <cp:lastModifiedBy>19219</cp:lastModifiedBy>
  <dcterms:modified xsi:type="dcterms:W3CDTF">2024-10-17T03:05:45Z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4244B08131E34D3CBA1AF27D7963280F_12</vt:lpwstr>
  </property>
</Properties>
</file>